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9932" w14:textId="77777777" w:rsidR="00284271" w:rsidRDefault="001152F4">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343E98F" w14:textId="77777777" w:rsidR="00284271" w:rsidRDefault="00284271">
      <w:pPr>
        <w:spacing w:line="420" w:lineRule="exact"/>
        <w:jc w:val="center"/>
        <w:rPr>
          <w:rFonts w:ascii="Arial" w:hAnsi="Arial" w:cs="Arial"/>
          <w:b/>
          <w:snapToGrid/>
          <w:sz w:val="32"/>
          <w:szCs w:val="32"/>
        </w:rPr>
      </w:pPr>
    </w:p>
    <w:p w14:paraId="7F63D6FB" w14:textId="77777777" w:rsidR="00284271" w:rsidRDefault="001152F4">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43B58B1" w14:textId="77777777" w:rsidR="00284271" w:rsidRDefault="00284271">
      <w:pPr>
        <w:spacing w:line="420" w:lineRule="exact"/>
        <w:jc w:val="both"/>
        <w:rPr>
          <w:rFonts w:ascii="Arial" w:hAnsi="Arial" w:cs="Arial"/>
          <w:snapToGrid/>
        </w:rPr>
      </w:pPr>
    </w:p>
    <w:p w14:paraId="63C63B5E" w14:textId="77777777" w:rsidR="00284271" w:rsidRDefault="001152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6E06069" w14:textId="77777777" w:rsidR="00284271" w:rsidRDefault="001152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8DF7F20" w14:textId="77777777" w:rsidR="00284271" w:rsidRDefault="00284271">
      <w:pPr>
        <w:spacing w:line="420" w:lineRule="exact"/>
        <w:jc w:val="both"/>
        <w:rPr>
          <w:rFonts w:ascii="Arial" w:hAnsi="Arial" w:cs="Arial"/>
          <w:i/>
          <w:snapToGrid/>
          <w:color w:val="0099FF"/>
          <w:sz w:val="18"/>
          <w:szCs w:val="18"/>
        </w:rPr>
      </w:pPr>
    </w:p>
    <w:p w14:paraId="211CC671" w14:textId="77777777" w:rsidR="00284271" w:rsidRDefault="001152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F5B264" w14:textId="77777777" w:rsidR="00284271" w:rsidRDefault="00284271">
      <w:pPr>
        <w:pStyle w:val="aa"/>
        <w:spacing w:before="0" w:after="0" w:line="240" w:lineRule="auto"/>
        <w:jc w:val="left"/>
        <w:rPr>
          <w:rFonts w:ascii="Arial" w:hAnsi="Arial" w:cs="Arial"/>
          <w:bCs w:val="0"/>
          <w:sz w:val="21"/>
          <w:szCs w:val="21"/>
        </w:rPr>
      </w:pPr>
    </w:p>
    <w:p w14:paraId="57C9A242" w14:textId="0A14F51C" w:rsidR="00284271" w:rsidRDefault="001152F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E1774F" w:rsidRPr="00E1774F">
        <w:rPr>
          <w:rFonts w:ascii="微软雅黑" w:hAnsi="微软雅黑"/>
          <w:b w:val="0"/>
          <w:sz w:val="21"/>
        </w:rPr>
        <w:t>arrify</w:t>
      </w:r>
      <w:proofErr w:type="spellEnd"/>
      <w:r>
        <w:rPr>
          <w:rFonts w:ascii="微软雅黑" w:hAnsi="微软雅黑"/>
          <w:b w:val="0"/>
          <w:sz w:val="21"/>
        </w:rPr>
        <w:t xml:space="preserve"> 1.0.1</w:t>
      </w:r>
    </w:p>
    <w:p w14:paraId="6D62A872" w14:textId="77777777" w:rsidR="00284271" w:rsidRDefault="001152F4">
      <w:pPr>
        <w:rPr>
          <w:rFonts w:ascii="Arial" w:hAnsi="Arial" w:cs="Arial"/>
          <w:b/>
        </w:rPr>
      </w:pPr>
      <w:r>
        <w:rPr>
          <w:rFonts w:ascii="Arial" w:hAnsi="Arial" w:cs="Arial"/>
          <w:b/>
        </w:rPr>
        <w:t xml:space="preserve">Copyright notice: </w:t>
      </w:r>
    </w:p>
    <w:p w14:paraId="7CE521E2" w14:textId="77777777" w:rsidR="00284271" w:rsidRDefault="001152F4">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w:t>
      </w:r>
      <w:r>
        <w:rPr>
          <w:rFonts w:ascii="宋体" w:hAnsi="宋体"/>
          <w:sz w:val="22"/>
        </w:rPr>
        <w:t>&lt;sindresorhus@gmail.com&gt; (sindresorhus.com)</w:t>
      </w:r>
      <w:r>
        <w:rPr>
          <w:rFonts w:ascii="宋体" w:hAnsi="宋体"/>
          <w:sz w:val="22"/>
        </w:rPr>
        <w:br/>
      </w:r>
    </w:p>
    <w:p w14:paraId="7D51E0B2" w14:textId="77777777" w:rsidR="00284271" w:rsidRDefault="001152F4">
      <w:pPr>
        <w:pStyle w:val="Default"/>
        <w:rPr>
          <w:rFonts w:ascii="宋体" w:hAnsi="宋体" w:cs="宋体"/>
          <w:sz w:val="22"/>
          <w:szCs w:val="22"/>
        </w:rPr>
      </w:pPr>
      <w:r>
        <w:rPr>
          <w:b/>
        </w:rPr>
        <w:t xml:space="preserve">License: </w:t>
      </w:r>
      <w:r>
        <w:rPr>
          <w:sz w:val="21"/>
        </w:rPr>
        <w:t>MIT</w:t>
      </w:r>
    </w:p>
    <w:p w14:paraId="492607C5" w14:textId="77777777" w:rsidR="00284271" w:rsidRDefault="001152F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2842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B353" w14:textId="77777777" w:rsidR="001152F4" w:rsidRDefault="001152F4">
      <w:pPr>
        <w:spacing w:line="240" w:lineRule="auto"/>
      </w:pPr>
      <w:r>
        <w:separator/>
      </w:r>
    </w:p>
  </w:endnote>
  <w:endnote w:type="continuationSeparator" w:id="0">
    <w:p w14:paraId="3442376F" w14:textId="77777777" w:rsidR="001152F4" w:rsidRDefault="00115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84271" w14:paraId="5BB5F0DA" w14:textId="77777777">
      <w:tc>
        <w:tcPr>
          <w:tcW w:w="1542" w:type="pct"/>
        </w:tcPr>
        <w:p w14:paraId="7C1BCDC9" w14:textId="77777777" w:rsidR="00284271" w:rsidRDefault="001152F4">
          <w:pPr>
            <w:pStyle w:val="a8"/>
          </w:pPr>
          <w:r>
            <w:fldChar w:fldCharType="begin"/>
          </w:r>
          <w:r>
            <w:instrText xml:space="preserve"> DATE \@ "yyyy-MM-dd" </w:instrText>
          </w:r>
          <w:r>
            <w:fldChar w:fldCharType="separate"/>
          </w:r>
          <w:r w:rsidR="00E1774F">
            <w:rPr>
              <w:noProof/>
            </w:rPr>
            <w:t>2021-12-31</w:t>
          </w:r>
          <w:r>
            <w:fldChar w:fldCharType="end"/>
          </w:r>
        </w:p>
      </w:tc>
      <w:tc>
        <w:tcPr>
          <w:tcW w:w="1853" w:type="pct"/>
        </w:tcPr>
        <w:p w14:paraId="51B29526" w14:textId="77777777" w:rsidR="00284271" w:rsidRDefault="001152F4">
          <w:pPr>
            <w:pStyle w:val="a8"/>
            <w:ind w:firstLineChars="200" w:firstLine="360"/>
          </w:pPr>
          <w:r>
            <w:rPr>
              <w:rFonts w:hint="eastAsia"/>
            </w:rPr>
            <w:t xml:space="preserve">HUAWEI </w:t>
          </w:r>
          <w:r>
            <w:rPr>
              <w:rFonts w:hint="eastAsia"/>
            </w:rPr>
            <w:t>Confidential</w:t>
          </w:r>
        </w:p>
      </w:tc>
      <w:tc>
        <w:tcPr>
          <w:tcW w:w="1605" w:type="pct"/>
        </w:tcPr>
        <w:p w14:paraId="4B10B9D5" w14:textId="77777777" w:rsidR="00284271" w:rsidRDefault="001152F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DE5B82E" w14:textId="77777777" w:rsidR="00284271" w:rsidRDefault="002842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0EC4A" w14:textId="77777777" w:rsidR="001152F4" w:rsidRDefault="001152F4">
      <w:r>
        <w:separator/>
      </w:r>
    </w:p>
  </w:footnote>
  <w:footnote w:type="continuationSeparator" w:id="0">
    <w:p w14:paraId="025379D6" w14:textId="77777777" w:rsidR="001152F4" w:rsidRDefault="0011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84271" w14:paraId="1D8124FB" w14:textId="77777777">
      <w:trPr>
        <w:cantSplit/>
        <w:trHeight w:hRule="exact" w:val="777"/>
      </w:trPr>
      <w:tc>
        <w:tcPr>
          <w:tcW w:w="492" w:type="pct"/>
          <w:tcBorders>
            <w:bottom w:val="single" w:sz="6" w:space="0" w:color="auto"/>
          </w:tcBorders>
        </w:tcPr>
        <w:p w14:paraId="6CFE0811" w14:textId="77777777" w:rsidR="00284271" w:rsidRDefault="001152F4">
          <w:pPr>
            <w:pStyle w:val="a9"/>
          </w:pPr>
          <w:r>
            <w:rPr>
              <w:noProof/>
              <w:snapToGrid/>
            </w:rPr>
            <w:drawing>
              <wp:inline distT="0" distB="0" distL="0" distR="0" wp14:anchorId="1E08F54B" wp14:editId="58B70F8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88860F8" w14:textId="77777777" w:rsidR="00284271" w:rsidRDefault="00284271">
          <w:pPr>
            <w:ind w:left="420"/>
          </w:pPr>
        </w:p>
      </w:tc>
      <w:tc>
        <w:tcPr>
          <w:tcW w:w="3283" w:type="pct"/>
          <w:tcBorders>
            <w:bottom w:val="single" w:sz="6" w:space="0" w:color="auto"/>
          </w:tcBorders>
          <w:vAlign w:val="bottom"/>
        </w:tcPr>
        <w:p w14:paraId="52FD0068" w14:textId="77777777" w:rsidR="00284271" w:rsidRDefault="001152F4">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F05685A" w14:textId="77777777" w:rsidR="00284271" w:rsidRDefault="00284271">
          <w:pPr>
            <w:pStyle w:val="a9"/>
            <w:ind w:firstLine="33"/>
          </w:pPr>
        </w:p>
      </w:tc>
    </w:tr>
  </w:tbl>
  <w:p w14:paraId="7E747451" w14:textId="77777777" w:rsidR="00284271" w:rsidRDefault="002842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2F4"/>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427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1774F"/>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D8C9C"/>
  <w15:docId w15:val="{B7F025CF-AE64-4B86-BDAB-2BE13DE77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1869</Characters>
  <Application>Microsoft Office Word</Application>
  <DocSecurity>0</DocSecurity>
  <Lines>15</Lines>
  <Paragraphs>4</Paragraphs>
  <ScaleCrop>false</ScaleCrop>
  <Company>Huawei Technologies Co.,Ltd.</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(3)5ISG2EKiSDcEge3LuSKnY3SPI5CZXFgje5rdVhZWJNEeI1mJJy3sOXdMaONvjSvF8cN+u4u5
By3IKCqh1OqQH6iqI6xVZdujpiiT23rWgyFMPfHDN2etjTUrvzcduSh4Rhj3q+e+t3lEUuUO
v1YtBQ6OhQCspw/8Jn8+6vGwWESVcnRgAopUneq+fR0hC5Z5X3P8PyiWHqVHwRTac3El6H61
8HQws8nwYluuxe31zD</vt:lpwstr>
  </property>
  <property fmtid="{D5CDD505-2E9C-101B-9397-08002B2CF9AE}" pid="11" name="_2015_ms_pID_7253431">
    <vt:lpwstr>nPL2KPnB3FfcmVh+RX28/AvqjnRJpNQyeFa8pMTjP+hQelX8xnNtrd
ZT92VLv8HHtbJwE/46ufe19OYN8RgzkPo+/wxZ4j2I/yUqw+Op9gRcG6hempLXzrjna8EZyX
Sr8x79+p1vB86g3foQ0kSdJmTWf1pz+648+lO4vHxF6ILv4CCxXIJtKS/NkCddxIYtzCUPcW
T9T3lHWwQ+zXY7SQohc3bOmTUUHAwq77OYPS</vt:lpwstr>
  </property>
  <property fmtid="{D5CDD505-2E9C-101B-9397-08002B2CF9AE}" pid="12" name="_2015_ms_pID_7253432">
    <vt:lpwstr>H1z2mPHlbK/ypu5pF/Be9sTzr8pLMvJXPiHC
B9b8o5BN4+lMVK0fXZtbSTxW/d5FaCohIGWcz0p2j9nYWZwrArU=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