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packaging 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Igor Gnatenk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