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rubygem-tzinfo-data 1.2021.1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2005-2021 Philip Ross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(3)d6K5UG4Ql1aPAXd5i/uuIPaiIvralJf5W5GAO8U8drG6H9thQAFH+mHSm8hPROuvyhXLZWtj
hGBpsTyllavXMGS231Q8MszXT2ByQr0uaYUR678iVmbd+ZoGm4ewTsmmWv+yi7I7YUrCgTht
5kw1cwGMTV+Iwr3rmtIgeFhc/9UfIWdEjxP47A8pNCRmXLL2dM+4M2sSSlHUG8GcQPHSQzQ/
q/DGJoeWCo+FAiKHq8</vt:lpwstr>
  </property>
  <property fmtid="{D5CDD505-2E9C-101B-9397-08002B2CF9AE}" pid="11" name="_2015_ms_pID_7253431">
    <vt:lpwstr>nfgSc4h91t/GEUEshcaiR+0v2/e3VHThWIKrapp4ifAVeslcdAFFHH
FtWvED50HrAl4c7iCBYdQZVR16c4TJWS7fWumRV0KAX7JAfLtbzBXC/Iuj40SPk3WUWWYDhh
5BvSj14Hb6QlmMCXUj7rDb6ai04BEKs+su+dTxMyYwxw9UefUS0dYBdG8eYfSaPmLfyquAZv
rRrpGpH+irwAKxwAXUdPVEtpBh5PCBDyLsPb</vt:lpwstr>
  </property>
  <property fmtid="{D5CDD505-2E9C-101B-9397-08002B2CF9AE}" pid="12" name="_2015_ms_pID_7253432">
    <vt:lpwstr>n5BImsgUMPbGLrxqSs1JSd9bD/77PXMTxies
CTDAADZQs0fZIIQprHTHdjND0u+bBMx05S8yTJ/1XU1ZptIUgO0=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