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xfce4-screenshooter 1.10.4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2001-2006 Jonathan Blandford &lt;jrb@alum.mit.edu&gt;</w:t>
        <w:br/>
        <w:t>Copyright (c) 2006 Jani Monoses &lt;jani@ubuntu.com&gt;</w:t>
        <w:br/>
        <w:t>Copyright (c) 2005 Jasper Huijsmans &lt;jasper@xfce.org&gt;</w:t>
        <w:br/>
        <w:t>Copyright (c) 1989, 1991 Free Software Foundation, Inc.</w:t>
        <w:br/>
        <w:t>Copyright 2014 Eric Koegel &lt;eric.koegel@gmail.com&gt;</w:t>
        <w:br/>
        <w:t>Copyright (c) 2023 André Miranda &lt;andreldm@xfce.org&gt;</w:t>
        <w:br/>
        <w:t>Copyright (c) 2018 Arthur Jansen &lt;arthurj155@gmail.com&gt;</w:t>
        <w:br/>
        <w:t>Copyright (c) 2004 German Poo-Caamano &lt;gpoo@ubiobio.cl&gt;</w:t>
        <w:br/>
        <w:t>Copyright (c) 2022 Yogesh Kaushik &lt;masterlukeskywalker02@gmail.com&gt;</w:t>
        <w:br/>
        <w:t>Copyright (c) 2009-2010 Jérôme Guelfucci &lt;jeromeg@xfce.org&gt;</w:t>
        <w:br/>
        <w:t>Copyright (c) 2009 Sebastian Waisbrot &lt;seppo0010@gmail.com&gt;</w:t>
        <w:br/>
        <w:t>Copyright 2014 Simon Steinbeiss &lt;simon@xfce.org&gt;</w:t>
        <w:br/>
        <w:t>Copyright 2008-2009 Jérôme Guelfucci &lt;jeromeg@xfce.org&gt;</w:t>
        <w:br/>
        <w:t>Copyright (c) 2005,2006 Daniel Bobadilla Leal &lt;dbobadil@dcc.uchile.cl&gt;</w:t>
        <w:br/>
        <w:t>Copyright (c) 2008-2010 Jérôme Guelfucci &lt;jeromeg@xfce.org&gt;</w:t>
        <w:br/>
        <w:t>Copyright (c) 2018 Andre Miranda &lt;andreldm@xfce.org&gt;</w:t>
        <w:br/>
        <w:t>Copyright (c) 2009-2010 Sebastian Waisbrot &lt;seppo0010@gmail.com&gt;</w:t>
        <w:br/>
        <w:t>Copyright 2019 Andre Miranda &lt;andreldm@xfce.org&gt;</w:t>
        <w:br/>
        <w:t>Copyright (c) 2008 Cosimo Cecchi &lt;cosimoc@gnome.org&gt;</w:t>
        <w:br/>
        <w:t>Copyright (c) 2008-2009 Jérôme Guelfucci &lt;jeromeg@xfce.org&gt;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