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hyphen-is 0.20030920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SISSL</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