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ocaml-alcotest 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2013-2016 Thomas Gazagnaire &lt;thomas@gazagnaire.org&gt;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